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07" w:rsidRPr="00BE49EF" w:rsidRDefault="00D64D5D" w:rsidP="00D64D5D">
      <w:pPr>
        <w:jc w:val="center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88710" cy="886531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9EF">
        <w:rPr>
          <w:rFonts w:hAnsi="Times New Roman"/>
          <w:color w:val="000000"/>
          <w:sz w:val="24"/>
          <w:szCs w:val="24"/>
        </w:rPr>
        <w:lastRenderedPageBreak/>
        <w:t xml:space="preserve"> 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Содержание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Особенности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воспитательного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процесса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школе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Цель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задачи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воспитания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Виды</w:t>
      </w:r>
      <w:r w:rsidRPr="00FD5ACB">
        <w:rPr>
          <w:rFonts w:hAnsi="Times New Roman"/>
          <w:color w:val="000000"/>
          <w:sz w:val="24"/>
          <w:szCs w:val="24"/>
        </w:rPr>
        <w:t xml:space="preserve">, </w:t>
      </w:r>
      <w:r w:rsidRPr="00FD5ACB">
        <w:rPr>
          <w:rFonts w:hAnsi="Times New Roman"/>
          <w:color w:val="000000"/>
          <w:sz w:val="24"/>
          <w:szCs w:val="24"/>
        </w:rPr>
        <w:t>формы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содержание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воспитательной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Основные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направления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самоанализа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воспитательной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Особенности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процесса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школе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МКОУ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«АСОШ»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далее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имеет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сформировавшиеся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Ученики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знакомы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рассказам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братьев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сестер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обучались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нашей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быстрее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адаптироваться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Процесс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основывается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неукоснительное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соблюдения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конфиденциальности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приоритета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безопасности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нахождении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ориентир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психологически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комфортной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без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невозможно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>;</w:t>
      </w:r>
      <w:proofErr w:type="gramEnd"/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главным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общностей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объединяли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яркими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общими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эмоциями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другу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системность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целесообразность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подход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эффективности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стержнем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годового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цикла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интеграция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2) </w:t>
      </w:r>
      <w:r w:rsidRPr="00BE49EF">
        <w:rPr>
          <w:rFonts w:hAnsi="Times New Roman"/>
          <w:color w:val="000000"/>
          <w:sz w:val="24"/>
          <w:szCs w:val="24"/>
        </w:rPr>
        <w:t>важной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чертой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большинства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разработка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коллективное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коллективное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3)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увеличивается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пассивного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наблюдателя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организатора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4)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отсутствует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соревновательность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поощряется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межклассное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межвозрастное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активность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5) </w:t>
      </w:r>
      <w:r w:rsidRPr="00BE49EF">
        <w:rPr>
          <w:rFonts w:hAnsi="Times New Roman"/>
          <w:color w:val="000000"/>
          <w:sz w:val="24"/>
          <w:szCs w:val="24"/>
        </w:rPr>
        <w:t>педагоги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ориентированы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кружков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студий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секций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объединений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доброжелательных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товарищеских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17273B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6) </w:t>
      </w:r>
      <w:r w:rsidRPr="00BE49EF">
        <w:rPr>
          <w:rFonts w:hAnsi="Times New Roman"/>
          <w:color w:val="000000"/>
          <w:sz w:val="24"/>
          <w:szCs w:val="24"/>
        </w:rPr>
        <w:t>ключевой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фигурой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детям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числе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защитную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организационную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посредническую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(</w:t>
      </w:r>
      <w:r w:rsidRPr="0017273B">
        <w:rPr>
          <w:rFonts w:hAnsi="Times New Roman"/>
          <w:color w:val="000000"/>
          <w:sz w:val="24"/>
          <w:szCs w:val="24"/>
        </w:rPr>
        <w:t>в</w:t>
      </w:r>
      <w:r w:rsidRPr="0017273B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разрешении</w:t>
      </w:r>
      <w:r w:rsidRPr="0017273B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конфликтов</w:t>
      </w:r>
      <w:r w:rsidRPr="0017273B">
        <w:rPr>
          <w:rFonts w:hAnsi="Times New Roman"/>
          <w:color w:val="000000"/>
          <w:sz w:val="24"/>
          <w:szCs w:val="24"/>
        </w:rPr>
        <w:t xml:space="preserve">) </w:t>
      </w:r>
      <w:r w:rsidRPr="0017273B">
        <w:rPr>
          <w:rFonts w:hAnsi="Times New Roman"/>
          <w:color w:val="000000"/>
          <w:sz w:val="24"/>
          <w:szCs w:val="24"/>
        </w:rPr>
        <w:t>функции</w:t>
      </w:r>
      <w:r w:rsidRPr="0017273B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Цель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задачи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воспитания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Современный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национальный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идеал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высоконравственный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компетентный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гражданин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России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принимающий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судьбу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Отечества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осознающий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настоящее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будущее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страны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укоренённый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духовных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культурных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многонационального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народа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Российской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Федерации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Исходя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идеала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основываясь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базовых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нашего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ценностях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таких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труд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отечество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природа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мир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культура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здоровье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человек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формулируется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цель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проявляющееся</w:t>
      </w:r>
      <w:r w:rsidRPr="00BE49EF">
        <w:rPr>
          <w:rFonts w:hAnsi="Times New Roman"/>
          <w:color w:val="000000"/>
          <w:sz w:val="24"/>
          <w:szCs w:val="24"/>
        </w:rPr>
        <w:t>:</w:t>
      </w:r>
      <w:proofErr w:type="gramEnd"/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выработало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ценностей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3)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применения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практике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).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Данная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единому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уровню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динамики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связи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сочетание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саморазвитию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сотрудничество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партнерские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фактором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Конкретизация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применительно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позволяет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выделить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целевые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приоритеты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на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уровне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FA45CE">
        <w:rPr>
          <w:rFonts w:hAnsi="Times New Roman"/>
          <w:b/>
          <w:bCs/>
          <w:color w:val="000000"/>
          <w:sz w:val="24"/>
          <w:szCs w:val="24"/>
        </w:rPr>
        <w:t>среднего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общего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образования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Главный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живут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FA45CE" w:rsidRPr="00BC69DB" w:rsidRDefault="00FA45CE" w:rsidP="00FA45CE">
      <w:pPr>
        <w:pStyle w:val="ac"/>
      </w:pPr>
      <w:r w:rsidRPr="00BC69DB">
        <w:t>В воспитании детей юношеского возраста 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FA45CE" w:rsidRPr="00BC69DB" w:rsidRDefault="00FA45CE" w:rsidP="00FA45CE">
      <w:pPr>
        <w:pStyle w:val="ac"/>
      </w:pPr>
      <w:r w:rsidRPr="00BC69DB"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BC69DB">
        <w:t>приобрести</w:t>
      </w:r>
      <w:proofErr w:type="gramEnd"/>
      <w:r w:rsidRPr="00BC69DB"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FA45CE" w:rsidRPr="00BC69DB" w:rsidRDefault="00FA45CE" w:rsidP="00FA45CE">
      <w:pPr>
        <w:pStyle w:val="ac"/>
      </w:pPr>
      <w:r w:rsidRPr="00BC69DB">
        <w:t>- опыт дел, направленных на заботу о своей семье, родных и близких;</w:t>
      </w:r>
    </w:p>
    <w:p w:rsidR="00FA45CE" w:rsidRPr="00BC69DB" w:rsidRDefault="00FA45CE" w:rsidP="00FA45CE">
      <w:pPr>
        <w:pStyle w:val="ac"/>
      </w:pPr>
      <w:r w:rsidRPr="00BC69DB">
        <w:t>- трудовой опыт, опыт участия в производственной практике;</w:t>
      </w:r>
    </w:p>
    <w:p w:rsidR="00FA45CE" w:rsidRPr="00BC69DB" w:rsidRDefault="00FA45CE" w:rsidP="00FA45CE">
      <w:pPr>
        <w:pStyle w:val="ac"/>
      </w:pPr>
      <w:r w:rsidRPr="00BC69DB">
        <w:t>-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FA45CE" w:rsidRPr="00BC69DB" w:rsidRDefault="00FA45CE" w:rsidP="00FA45CE">
      <w:pPr>
        <w:pStyle w:val="ac"/>
      </w:pPr>
      <w:r w:rsidRPr="00BC69DB">
        <w:t>- опыт природоохранных дел;</w:t>
      </w:r>
    </w:p>
    <w:p w:rsidR="00FA45CE" w:rsidRPr="00BC69DB" w:rsidRDefault="00FA45CE" w:rsidP="00FA45CE">
      <w:pPr>
        <w:pStyle w:val="ac"/>
      </w:pPr>
      <w:r w:rsidRPr="00BC69DB">
        <w:t>- опыт разрешения возникающих конфликтных ситуаций в школе, дома или на улице;</w:t>
      </w:r>
    </w:p>
    <w:p w:rsidR="00FA45CE" w:rsidRPr="00BC69DB" w:rsidRDefault="00FA45CE" w:rsidP="00FA45CE">
      <w:pPr>
        <w:pStyle w:val="ac"/>
      </w:pPr>
      <w:r w:rsidRPr="00BC69DB">
        <w:t>- опыт самостоятельного приобретения новых знаний, проведения научных исследований, опыт проектной деятельности;</w:t>
      </w:r>
    </w:p>
    <w:p w:rsidR="00FA45CE" w:rsidRPr="00BC69DB" w:rsidRDefault="00FA45CE" w:rsidP="00FA45CE">
      <w:pPr>
        <w:pStyle w:val="ac"/>
      </w:pPr>
      <w:r w:rsidRPr="00BC69DB">
        <w:t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FA45CE" w:rsidRPr="00BC69DB" w:rsidRDefault="00FA45CE" w:rsidP="00FA45CE">
      <w:pPr>
        <w:pStyle w:val="ac"/>
      </w:pPr>
      <w:r w:rsidRPr="00BC69DB">
        <w:t>- опыт ведения здорового образа жизни и заботы о здоровье других людей;</w:t>
      </w:r>
    </w:p>
    <w:p w:rsidR="00FA45CE" w:rsidRPr="00BC69DB" w:rsidRDefault="00FA45CE" w:rsidP="00FA45CE">
      <w:pPr>
        <w:pStyle w:val="ac"/>
      </w:pPr>
      <w:r w:rsidRPr="00BC69DB">
        <w:t>- опыт оказания помощи окружающим, заботы о малышах или пожилых людях, волонтерский опыт;</w:t>
      </w:r>
    </w:p>
    <w:p w:rsidR="000F2407" w:rsidRPr="00FA45CE" w:rsidRDefault="00FA45CE" w:rsidP="00FA45CE">
      <w:pPr>
        <w:pStyle w:val="ac"/>
      </w:pPr>
      <w:r w:rsidRPr="00BC69DB">
        <w:t>- опыт самопознания и самоанализа, опыт социально приемлемого самовыражения и самореализации.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Выделение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означает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игнорирования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составляющих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Приоритет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работающим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конкретной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категории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уделять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большее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единственное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Добросовестная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>,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лучше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ориентироваться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сложном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эффективнее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налаживать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коммуникацию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увереннее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чувствовать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продуктивнее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людьми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положения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смелее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искать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находить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выходы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трудных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осмысленнее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выбирать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путь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сложных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поисках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счастья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Достижению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будет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сообществе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сообществ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вовлекать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кружки</w:t>
      </w:r>
      <w:r w:rsidRPr="00BE49EF">
        <w:rPr>
          <w:rFonts w:hAnsi="Times New Roman"/>
          <w:color w:val="000000"/>
          <w:sz w:val="24"/>
          <w:szCs w:val="24"/>
        </w:rPr>
        <w:t xml:space="preserve">,  </w:t>
      </w:r>
      <w:r w:rsidRPr="00BE49EF">
        <w:rPr>
          <w:rFonts w:hAnsi="Times New Roman"/>
          <w:color w:val="000000"/>
          <w:sz w:val="24"/>
          <w:szCs w:val="24"/>
        </w:rPr>
        <w:t>работающие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программам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использовать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интерактивных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развивать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эстетическую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Планомерная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событийно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насыщенную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станет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профилактики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антисоциального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Виды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формы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содержание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деятельности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Практическая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Каждое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представлено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модуле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1.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«Ключевые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дела»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главные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традиционные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принимает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обязательно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планируются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готовятся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проводятся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обеспечивают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числа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способствуют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интенсификации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ставят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происходящему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преодолеть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мероприятийный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характер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сводящийся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набору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мероприятий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используются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внешкольном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спортивные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состязания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праздники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фестивали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открывают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всероссийских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акциях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посвященных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отечественным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международным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событиям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школьном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праздники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ежегодно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театрализованные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музыкальные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литературные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 xml:space="preserve">.)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знаменательными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участвуют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9359D6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торжественные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ритуалы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посвящения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переходом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ступень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символизирующие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статусов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идентичность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ролей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сценаристов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постановщиков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исполнителей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ведущих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декораторов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музыкальных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редакторов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корреспондентов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ответственных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костюмы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оборудование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ответственных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приглашение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встречу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>.);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ребенку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сверстниками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старшими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младшими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коррекция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хорошим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предложение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фрагмент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2.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«Классное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руководство»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учитель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индивидуальную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вверенного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Работа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классным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коллективом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оказание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полезных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дел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вверенного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познавательной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трудовой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спортивно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оздоровительной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духовно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нравственной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позволяющие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вовлечь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потребностями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самореализоваться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упрочить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задающим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образцы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плодотворного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основанных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предоставления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принятия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создания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игры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тренинги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командообразование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однодневные</w:t>
      </w:r>
      <w:r w:rsidRPr="00BE49EF">
        <w:rPr>
          <w:rFonts w:hAnsi="Times New Roman"/>
          <w:color w:val="000000"/>
          <w:sz w:val="24"/>
          <w:szCs w:val="24"/>
        </w:rPr>
        <w:t xml:space="preserve">  </w:t>
      </w:r>
      <w:r w:rsidRPr="00BE49EF">
        <w:rPr>
          <w:rFonts w:hAnsi="Times New Roman"/>
          <w:color w:val="000000"/>
          <w:sz w:val="24"/>
          <w:szCs w:val="24"/>
        </w:rPr>
        <w:t>походы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экскурсии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организуемые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празднования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включающие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подготовленные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ученическими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микрогруппами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поздравления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сюрпризы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подарки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розыгрыши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регулярные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внутриклассные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«огоньки»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вечера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рефлексии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выработка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помогающих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освоить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правила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должны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Индивидуальная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учащимися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изучение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повседневной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специально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создаваемых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ситуациях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погружающих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нравственным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проблемам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преподающими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психологом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налаживание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одноклассниками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выбор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профессии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вуза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дальнейшего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трудоустройства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успеваемость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 xml:space="preserve">.), </w:t>
      </w:r>
      <w:r w:rsidRPr="00BE49EF">
        <w:rPr>
          <w:rFonts w:hAnsi="Times New Roman"/>
          <w:color w:val="000000"/>
          <w:sz w:val="24"/>
          <w:szCs w:val="24"/>
        </w:rPr>
        <w:t>когда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трансформируется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заполнение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портфолио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просто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фиксируют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спортивные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личностные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индивидуальных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неформальных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конце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вместе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неудачи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коррекция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тренинги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предложение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поручение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регулярное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целом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регулировании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администрацией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предметниками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собраний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происходящих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режиме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наиболее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комитетов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участвующих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членов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базе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праздников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конкурсов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соревнований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3.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«Курсы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внеурочной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деятельности»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Воспитание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курсов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преимущественно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через</w:t>
      </w:r>
      <w:proofErr w:type="gramEnd"/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полезную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предоставит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самореализоваться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развить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получить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поощрение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инициатив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самоуправления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курсов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происходит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выбранных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художественное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творчество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Курсы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создающие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просоциальной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раскрытие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способностей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чувства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вкуса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умения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прекрасное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культуре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духовно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нравственное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4.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«Школьный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урок»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предполагает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следующее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установление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способствующих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восприятию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требований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просьб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привлечению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активизации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познавательной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побуждение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соблюдать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общепринятые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правила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старшими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сверстниками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принципы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дисциплины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самоорганизации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аспекту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изучаемых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высказывания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мнения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поводу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выработки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демонстрацию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примеров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гражданского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человеколюбия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добросердечности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подбор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текстов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чтения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проблемных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применение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интерактивных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интеллектуальных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стимулирующих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познавательную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дидактического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театра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обыгрываются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театральных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постановках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дискуссий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диалога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групповой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парах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командной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процедур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налаживанию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межличностных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помогают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установлению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доброжелательной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атмосферы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время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шефства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эрудированных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неуспевающими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одноклассниками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исследовательской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индивидуальных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групповых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проектов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даст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самостоятельного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теоретической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генерирования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оформления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чужим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идеям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оформленным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публичного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выступления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аудиторией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аргументирования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отстаивания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точки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зрения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5.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«Работа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родителями»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согласованием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групповом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Совет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участвующие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родительские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дни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время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посещать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собрания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происходящие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режиме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наиболее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110CCA">
        <w:rPr>
          <w:rFonts w:hAnsi="Times New Roman"/>
          <w:color w:val="000000"/>
          <w:sz w:val="24"/>
          <w:szCs w:val="24"/>
        </w:rPr>
        <w:t>.</w:t>
      </w:r>
    </w:p>
    <w:p w:rsidR="000F2407" w:rsidRPr="00110CCA" w:rsidRDefault="000F2407" w:rsidP="000F2407">
      <w:pPr>
        <w:ind w:left="780" w:right="180"/>
        <w:contextualSpacing/>
        <w:rPr>
          <w:rFonts w:hAnsi="Times New Roman"/>
          <w:color w:val="000000"/>
          <w:sz w:val="24"/>
          <w:szCs w:val="24"/>
        </w:rPr>
      </w:pP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специалистов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запросу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конфликтных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консилиумах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собираемых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случае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возникновения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конкретного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внутриклассных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мероприятий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666302" w:rsidRPr="009359D6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консультирование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/>
          <w:color w:val="000000"/>
          <w:sz w:val="24"/>
          <w:szCs w:val="24"/>
        </w:rPr>
        <w:t>c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координации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9359D6" w:rsidRPr="009359D6" w:rsidRDefault="009359D6" w:rsidP="009359D6">
      <w:pPr>
        <w:pStyle w:val="ac"/>
        <w:jc w:val="center"/>
        <w:rPr>
          <w:b/>
        </w:rPr>
      </w:pPr>
      <w:r>
        <w:rPr>
          <w:b/>
        </w:rPr>
        <w:t>6</w:t>
      </w:r>
      <w:r w:rsidRPr="009359D6">
        <w:rPr>
          <w:b/>
        </w:rPr>
        <w:t>. Модуль «Самоуправление»</w:t>
      </w:r>
    </w:p>
    <w:p w:rsidR="009359D6" w:rsidRPr="00BC69DB" w:rsidRDefault="009359D6" w:rsidP="009359D6">
      <w:pPr>
        <w:pStyle w:val="ac"/>
      </w:pPr>
      <w:r w:rsidRPr="00BC69DB"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9359D6" w:rsidRPr="00BC69DB" w:rsidRDefault="009359D6" w:rsidP="009359D6">
      <w:pPr>
        <w:pStyle w:val="ac"/>
      </w:pPr>
      <w:r w:rsidRPr="00BC69DB">
        <w:t>Детское самоуправление в школе осуществляется следующим образом.</w:t>
      </w:r>
    </w:p>
    <w:p w:rsidR="009359D6" w:rsidRPr="00BC69DB" w:rsidRDefault="009359D6" w:rsidP="009359D6">
      <w:pPr>
        <w:pStyle w:val="ac"/>
      </w:pPr>
      <w:r w:rsidRPr="00BC69DB">
        <w:t>На уровне школы:</w:t>
      </w:r>
    </w:p>
    <w:p w:rsidR="009359D6" w:rsidRPr="00BC69DB" w:rsidRDefault="009359D6" w:rsidP="009359D6">
      <w:pPr>
        <w:pStyle w:val="ac"/>
      </w:pPr>
      <w:r w:rsidRPr="00BC69DB">
        <w:t>-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9359D6" w:rsidRPr="00BC69DB" w:rsidRDefault="009359D6" w:rsidP="009359D6">
      <w:pPr>
        <w:pStyle w:val="ac"/>
      </w:pPr>
      <w:r w:rsidRPr="00BC69DB">
        <w:t>- 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9359D6" w:rsidRPr="00BC69DB" w:rsidRDefault="009359D6" w:rsidP="009359D6">
      <w:pPr>
        <w:pStyle w:val="ac"/>
      </w:pPr>
      <w:r w:rsidRPr="00BC69DB">
        <w:t>-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</w:t>
      </w:r>
      <w:r>
        <w:t xml:space="preserve">стивалей </w:t>
      </w:r>
      <w:r w:rsidRPr="00BC69DB">
        <w:t xml:space="preserve"> и т.п.);</w:t>
      </w:r>
    </w:p>
    <w:p w:rsidR="009359D6" w:rsidRPr="00BC69DB" w:rsidRDefault="009359D6" w:rsidP="009359D6">
      <w:pPr>
        <w:pStyle w:val="ac"/>
      </w:pPr>
      <w:r w:rsidRPr="00BC69DB">
        <w:t>- через деятельность творческих советов дела, отвечающих за проведение тех или иных конкретных мероприятий, праздников, вечеров, акций и т.п.</w:t>
      </w:r>
    </w:p>
    <w:p w:rsidR="009359D6" w:rsidRPr="00BC69DB" w:rsidRDefault="009359D6" w:rsidP="009359D6">
      <w:pPr>
        <w:pStyle w:val="ac"/>
      </w:pPr>
      <w:r w:rsidRPr="00BC69DB">
        <w:t>На уровне классов:</w:t>
      </w:r>
    </w:p>
    <w:p w:rsidR="009359D6" w:rsidRPr="00BC69DB" w:rsidRDefault="009359D6" w:rsidP="009359D6">
      <w:pPr>
        <w:pStyle w:val="ac"/>
      </w:pPr>
      <w:r w:rsidRPr="00BC69DB">
        <w:t>- через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9359D6" w:rsidRPr="00BC69DB" w:rsidRDefault="009359D6" w:rsidP="009359D6">
      <w:pPr>
        <w:pStyle w:val="ac"/>
      </w:pPr>
      <w:r w:rsidRPr="00BC69DB">
        <w:t>-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9359D6" w:rsidRPr="00BC69DB" w:rsidRDefault="009359D6" w:rsidP="009359D6">
      <w:pPr>
        <w:pStyle w:val="ac"/>
      </w:pPr>
      <w:r w:rsidRPr="00BC69DB">
        <w:t>-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9359D6" w:rsidRPr="00BC69DB" w:rsidRDefault="009359D6" w:rsidP="009359D6">
      <w:pPr>
        <w:pStyle w:val="ac"/>
      </w:pPr>
      <w:r w:rsidRPr="00BC69DB">
        <w:t>На индивидуальном уровне:</w:t>
      </w:r>
    </w:p>
    <w:p w:rsidR="009359D6" w:rsidRPr="00BC69DB" w:rsidRDefault="009359D6" w:rsidP="009359D6">
      <w:pPr>
        <w:pStyle w:val="ac"/>
      </w:pPr>
      <w:r w:rsidRPr="00BC69DB">
        <w:t xml:space="preserve">- через вовлечение школьников в планирование, организацию, проведение и анализ общешкольных и </w:t>
      </w:r>
      <w:proofErr w:type="spellStart"/>
      <w:r w:rsidRPr="00BC69DB">
        <w:t>внутриклассных</w:t>
      </w:r>
      <w:proofErr w:type="spellEnd"/>
      <w:r w:rsidRPr="00BC69DB">
        <w:t xml:space="preserve"> дел;</w:t>
      </w:r>
    </w:p>
    <w:p w:rsidR="009359D6" w:rsidRPr="00BC69DB" w:rsidRDefault="009359D6" w:rsidP="009359D6">
      <w:pPr>
        <w:pStyle w:val="ac"/>
      </w:pPr>
      <w:r w:rsidRPr="00BC69DB">
        <w:t xml:space="preserve">- через реализацию школьниками, взявшими на себя соответствующую роль, функций по </w:t>
      </w:r>
      <w:proofErr w:type="gramStart"/>
      <w:r w:rsidRPr="00BC69DB">
        <w:t>контролю за</w:t>
      </w:r>
      <w:proofErr w:type="gramEnd"/>
      <w:r w:rsidRPr="00BC69DB">
        <w:t xml:space="preserve"> порядком и чистотой в классе, уходом за классной комнатой, комнатными растениями и т.п.</w:t>
      </w:r>
    </w:p>
    <w:p w:rsidR="009359D6" w:rsidRPr="009359D6" w:rsidRDefault="009359D6" w:rsidP="009359D6">
      <w:pPr>
        <w:pStyle w:val="ac"/>
        <w:jc w:val="center"/>
        <w:rPr>
          <w:b/>
        </w:rPr>
      </w:pPr>
      <w:r w:rsidRPr="009359D6">
        <w:rPr>
          <w:b/>
        </w:rPr>
        <w:t>7. Модуль «Профориентация»</w:t>
      </w:r>
    </w:p>
    <w:p w:rsidR="009359D6" w:rsidRDefault="009359D6" w:rsidP="009359D6">
      <w:pPr>
        <w:pStyle w:val="ac"/>
      </w:pPr>
      <w:r w:rsidRPr="00BC69DB"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BC69DB">
        <w:t>профориентационно</w:t>
      </w:r>
      <w:proofErr w:type="spellEnd"/>
      <w:r w:rsidRPr="00BC69DB"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BC69DB">
        <w:t>внепрофессиональную</w:t>
      </w:r>
      <w:proofErr w:type="spellEnd"/>
      <w:r w:rsidRPr="00BC69DB">
        <w:t xml:space="preserve"> составляющие такой деятельности. </w:t>
      </w:r>
    </w:p>
    <w:p w:rsidR="009359D6" w:rsidRPr="00BC69DB" w:rsidRDefault="009359D6" w:rsidP="009359D6">
      <w:pPr>
        <w:pStyle w:val="ac"/>
      </w:pPr>
      <w:r w:rsidRPr="00BC69DB">
        <w:t xml:space="preserve">Эта работа осуществляется </w:t>
      </w:r>
      <w:proofErr w:type="gramStart"/>
      <w:r w:rsidRPr="00BC69DB">
        <w:t>через</w:t>
      </w:r>
      <w:proofErr w:type="gramEnd"/>
      <w:r w:rsidRPr="00BC69DB">
        <w:t>:</w:t>
      </w:r>
    </w:p>
    <w:p w:rsidR="009359D6" w:rsidRPr="00BC69DB" w:rsidRDefault="009359D6" w:rsidP="009359D6">
      <w:pPr>
        <w:pStyle w:val="ac"/>
      </w:pPr>
      <w:r w:rsidRPr="00BC69DB">
        <w:t xml:space="preserve">- циклы </w:t>
      </w:r>
      <w:proofErr w:type="spellStart"/>
      <w:r w:rsidRPr="00BC69DB">
        <w:t>профориентационных</w:t>
      </w:r>
      <w:proofErr w:type="spellEnd"/>
      <w:r w:rsidRPr="00BC69DB"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9359D6" w:rsidRPr="00BC69DB" w:rsidRDefault="009359D6" w:rsidP="009359D6">
      <w:pPr>
        <w:pStyle w:val="ac"/>
      </w:pPr>
      <w:r w:rsidRPr="00BC69DB">
        <w:t xml:space="preserve">- </w:t>
      </w:r>
      <w:proofErr w:type="spellStart"/>
      <w:r w:rsidRPr="00BC69DB">
        <w:t>профориентационные</w:t>
      </w:r>
      <w:proofErr w:type="spellEnd"/>
      <w:r w:rsidRPr="00BC69DB">
        <w:t xml:space="preserve"> игры: симуляции, деловые игры, </w:t>
      </w:r>
      <w:proofErr w:type="spellStart"/>
      <w:r w:rsidRPr="00BC69DB">
        <w:t>квесты</w:t>
      </w:r>
      <w:proofErr w:type="spellEnd"/>
      <w:r w:rsidRPr="00BC69DB"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9359D6" w:rsidRPr="00BC69DB" w:rsidRDefault="009359D6" w:rsidP="009359D6">
      <w:pPr>
        <w:pStyle w:val="ac"/>
      </w:pPr>
      <w:r w:rsidRPr="00BC69DB">
        <w:t xml:space="preserve">- совместное с педагогами изучение интернет ресурсов, посвященных выбору профессий, прохождение </w:t>
      </w:r>
      <w:proofErr w:type="spellStart"/>
      <w:r w:rsidRPr="00BC69DB">
        <w:t>профориентационного</w:t>
      </w:r>
      <w:proofErr w:type="spellEnd"/>
      <w:r w:rsidRPr="00BC69DB">
        <w:t xml:space="preserve"> </w:t>
      </w:r>
      <w:proofErr w:type="spellStart"/>
      <w:r w:rsidRPr="00BC69DB">
        <w:t>онлайн-тестирования</w:t>
      </w:r>
      <w:proofErr w:type="spellEnd"/>
      <w:r w:rsidRPr="00BC69DB">
        <w:t xml:space="preserve">, прохождение </w:t>
      </w:r>
      <w:proofErr w:type="spellStart"/>
      <w:r w:rsidRPr="00BC69DB">
        <w:t>онлайн</w:t>
      </w:r>
      <w:proofErr w:type="spellEnd"/>
      <w:r w:rsidRPr="00BC69DB">
        <w:t xml:space="preserve"> курсов по интересующим профессиям и направлениям образования;</w:t>
      </w:r>
    </w:p>
    <w:p w:rsidR="009359D6" w:rsidRPr="00BC69DB" w:rsidRDefault="009359D6" w:rsidP="009359D6">
      <w:pPr>
        <w:pStyle w:val="ac"/>
      </w:pPr>
      <w:r w:rsidRPr="00BC69DB">
        <w:t xml:space="preserve">- участие в работе всероссийских </w:t>
      </w:r>
      <w:proofErr w:type="spellStart"/>
      <w:r w:rsidRPr="00BC69DB">
        <w:t>профориентационных</w:t>
      </w:r>
      <w:proofErr w:type="spellEnd"/>
      <w:r w:rsidRPr="00BC69DB"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BC69DB">
        <w:t>в</w:t>
      </w:r>
      <w:proofErr w:type="gramEnd"/>
      <w:r w:rsidRPr="00BC69DB">
        <w:t xml:space="preserve"> </w:t>
      </w:r>
      <w:proofErr w:type="gramStart"/>
      <w:r w:rsidRPr="00BC69DB">
        <w:t>мастер</w:t>
      </w:r>
      <w:proofErr w:type="gramEnd"/>
      <w:r w:rsidRPr="00BC69DB">
        <w:t xml:space="preserve"> классах, посещение открытых уроков.</w:t>
      </w:r>
    </w:p>
    <w:p w:rsidR="000F2407" w:rsidRPr="00BE49EF" w:rsidRDefault="009359D6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Основные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направления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самоанализа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работы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выбранным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направлениям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выявления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последующего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ежегодно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силами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привлечением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внешних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Основными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гуманистической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отношение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ученикам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реализующим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сущностных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количественных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показателей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качественных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разнообразие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характер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характера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совершенствования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грамотной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постановки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умелого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адекватного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подбора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разделенной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участвует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наряду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институтами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так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стихийной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Направления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зависят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объектов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Основными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объектами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1.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Критерием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динамика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заместителем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директора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последующим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заседании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управляющего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Способом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сосредотачивается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вопросах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прежде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существовавшие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удалось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минувший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удалось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почему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появились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над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коллективу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2. </w:t>
      </w:r>
      <w:r w:rsidRPr="00BE49EF">
        <w:rPr>
          <w:rFonts w:hAnsi="Times New Roman"/>
          <w:color w:val="000000"/>
          <w:sz w:val="24"/>
          <w:szCs w:val="24"/>
        </w:rPr>
        <w:t>Состояние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Критерием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наличие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событийно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насыщенной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заместителем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директора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хорошо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знакомыми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Способами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состоянии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анкетирование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Полученные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заседании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сосредотачивается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с</w:t>
      </w:r>
      <w:proofErr w:type="gramEnd"/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эстетической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FA45CE" w:rsidRDefault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Итогом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перечень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выявленных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коллективу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FA45CE" w:rsidRPr="00D67A67" w:rsidRDefault="00FA45CE" w:rsidP="00FA45CE">
      <w:pPr>
        <w:spacing w:after="14" w:line="360" w:lineRule="auto"/>
        <w:ind w:right="7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0141" w:type="dxa"/>
        <w:tblInd w:w="-106" w:type="dxa"/>
        <w:tblCellMar>
          <w:top w:w="8" w:type="dxa"/>
          <w:left w:w="106" w:type="dxa"/>
          <w:right w:w="50" w:type="dxa"/>
        </w:tblCellMar>
        <w:tblLook w:val="00A0"/>
      </w:tblPr>
      <w:tblGrid>
        <w:gridCol w:w="4477"/>
        <w:gridCol w:w="1039"/>
        <w:gridCol w:w="2225"/>
        <w:gridCol w:w="2400"/>
      </w:tblGrid>
      <w:tr w:rsidR="00FA45CE" w:rsidRPr="00A21AC8" w:rsidTr="00FA45CE">
        <w:trPr>
          <w:trHeight w:val="1664"/>
        </w:trPr>
        <w:tc>
          <w:tcPr>
            <w:tcW w:w="10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45CE" w:rsidRPr="00A21AC8" w:rsidRDefault="00FA45CE" w:rsidP="00FA45CE">
            <w:pPr>
              <w:spacing w:after="171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45CE" w:rsidRPr="00A21AC8" w:rsidRDefault="00FA45CE" w:rsidP="00FA45CE">
            <w:pPr>
              <w:spacing w:after="161" w:line="240" w:lineRule="auto"/>
              <w:ind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ПЛАН ВОСПИТАТЕЛЬНОЙ РАБОТЫ ШКОЛЫ</w:t>
            </w:r>
          </w:p>
          <w:p w:rsidR="00FA45CE" w:rsidRPr="00A21AC8" w:rsidRDefault="00FA45CE" w:rsidP="00FA45CE">
            <w:pPr>
              <w:spacing w:after="0" w:line="240" w:lineRule="auto"/>
              <w:ind w:right="256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НА 2021-2022 УЧЕБНЫЙ ГОД</w:t>
            </w:r>
          </w:p>
          <w:p w:rsidR="00FA45CE" w:rsidRPr="00A21AC8" w:rsidRDefault="00FA45CE" w:rsidP="00FA45CE">
            <w:pPr>
              <w:spacing w:after="0" w:line="240" w:lineRule="auto"/>
              <w:ind w:right="256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                                     СРЕДНЕЕ ОБЩЕЕ ОБРАЗОВАНИЕ</w:t>
            </w:r>
          </w:p>
        </w:tc>
      </w:tr>
      <w:tr w:rsidR="00FA45CE" w:rsidRPr="00A21AC8" w:rsidTr="00FA45CE">
        <w:trPr>
          <w:trHeight w:val="964"/>
        </w:trPr>
        <w:tc>
          <w:tcPr>
            <w:tcW w:w="10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74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45CE" w:rsidRPr="00A21AC8" w:rsidRDefault="00FA45CE" w:rsidP="00FA45CE">
            <w:pPr>
              <w:spacing w:after="12" w:line="259" w:lineRule="auto"/>
              <w:ind w:right="5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Ключевые общешкольные дела </w:t>
            </w:r>
          </w:p>
          <w:p w:rsidR="00FA45CE" w:rsidRPr="00A21AC8" w:rsidRDefault="00FA45CE" w:rsidP="00FA45CE">
            <w:pPr>
              <w:spacing w:after="0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45CE" w:rsidRPr="00A21AC8" w:rsidTr="00FA45CE">
        <w:trPr>
          <w:trHeight w:val="712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59" w:line="259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A45CE" w:rsidRPr="00A21AC8" w:rsidRDefault="00FA45CE" w:rsidP="00FA45CE">
            <w:pPr>
              <w:spacing w:after="0" w:line="259" w:lineRule="auto"/>
              <w:ind w:right="6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61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A45CE" w:rsidRPr="00A21AC8" w:rsidRDefault="00FA45CE" w:rsidP="00FA45CE">
            <w:pPr>
              <w:spacing w:after="0" w:line="259" w:lineRule="auto"/>
              <w:ind w:right="5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Классы 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8" w:line="30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62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A45CE" w:rsidRPr="00A21AC8" w:rsidRDefault="00FA45CE" w:rsidP="00FA45CE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FA45CE" w:rsidRPr="00A21AC8" w:rsidTr="00FA45CE">
        <w:trPr>
          <w:trHeight w:val="684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знаний</w:t>
            </w:r>
          </w:p>
          <w:p w:rsidR="00FA45CE" w:rsidRPr="00A21AC8" w:rsidRDefault="00FA45CE" w:rsidP="00FA45CE">
            <w:pPr>
              <w:spacing w:after="0" w:line="259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Торжественная линейка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0" w:line="259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сентября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E" w:rsidRPr="00A21AC8" w:rsidRDefault="00FA45CE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FA45CE" w:rsidRPr="00A21AC8" w:rsidTr="00FA45CE">
        <w:trPr>
          <w:trHeight w:val="554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FA45CE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окончания</w:t>
            </w:r>
            <w:proofErr w:type="gram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торой мировой войны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FA45CE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FA45CE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260BAD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  <w:r w:rsidR="00FA45CE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истории </w:t>
            </w:r>
          </w:p>
        </w:tc>
      </w:tr>
      <w:tr w:rsidR="00FA45CE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FA45CE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Всероссийская акция</w:t>
            </w:r>
          </w:p>
          <w:p w:rsidR="00FA45CE" w:rsidRPr="00A21AC8" w:rsidRDefault="00FA45CE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«Дни финансовой грамотности» </w:t>
            </w:r>
          </w:p>
          <w:p w:rsidR="00FA45CE" w:rsidRPr="00A21AC8" w:rsidRDefault="00FA45CE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FA45CE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FA45CE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FA45CE" w:rsidRPr="00A21AC8" w:rsidRDefault="00FA45CE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сентября -</w:t>
            </w:r>
          </w:p>
          <w:p w:rsidR="00FA45CE" w:rsidRPr="00A21AC8" w:rsidRDefault="00FA45CE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CE" w:rsidRPr="00A21AC8" w:rsidRDefault="00FA45CE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Месячник безопасности детей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75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752B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260BAD" w:rsidP="00260BA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976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участия школьников в</w:t>
            </w:r>
            <w:r w:rsidRPr="006706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олимпиаде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разным предметам:</w:t>
            </w:r>
          </w:p>
          <w:p w:rsidR="0067062C" w:rsidRPr="00A21AC8" w:rsidRDefault="0067062C" w:rsidP="00FA45CE">
            <w:pPr>
              <w:numPr>
                <w:ilvl w:val="0"/>
                <w:numId w:val="26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школьного тура предметных олимпиад</w:t>
            </w:r>
          </w:p>
          <w:p w:rsidR="0067062C" w:rsidRPr="00A21AC8" w:rsidRDefault="0067062C" w:rsidP="00FA45CE">
            <w:pPr>
              <w:numPr>
                <w:ilvl w:val="0"/>
                <w:numId w:val="26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ВР</w:t>
            </w:r>
          </w:p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пожилых людей           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642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 учителя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урок энергосбережения</w:t>
            </w:r>
          </w:p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#Вместе ярче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участия школьников в</w:t>
            </w: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6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олимпиаде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разным предметам:</w:t>
            </w:r>
          </w:p>
          <w:p w:rsidR="0067062C" w:rsidRPr="00A21AC8" w:rsidRDefault="0067062C" w:rsidP="00FA45CE">
            <w:pPr>
              <w:numPr>
                <w:ilvl w:val="0"/>
                <w:numId w:val="26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районного тура предметных олимпиад</w:t>
            </w:r>
          </w:p>
          <w:p w:rsidR="0067062C" w:rsidRPr="00A21AC8" w:rsidRDefault="0067062C" w:rsidP="00FA45CE">
            <w:pPr>
              <w:numPr>
                <w:ilvl w:val="0"/>
                <w:numId w:val="26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народного единства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</w:t>
            </w:r>
          </w:p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толерантности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16 ноября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матери в России</w:t>
            </w:r>
          </w:p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25 ноября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BB01C6" w:rsidRDefault="0067062C" w:rsidP="0067062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по военно-прикладным </w:t>
            </w:r>
            <w:r w:rsidRPr="00BB01C6">
              <w:rPr>
                <w:rFonts w:ascii="Times New Roman" w:hAnsi="Times New Roman"/>
                <w:sz w:val="24"/>
                <w:szCs w:val="24"/>
              </w:rPr>
              <w:t xml:space="preserve">видам спорта «Юные защитники Отечества», </w:t>
            </w:r>
            <w:proofErr w:type="gramStart"/>
            <w:r w:rsidRPr="00BB01C6">
              <w:rPr>
                <w:rFonts w:ascii="Times New Roman" w:hAnsi="Times New Roman"/>
                <w:sz w:val="24"/>
                <w:szCs w:val="24"/>
              </w:rPr>
              <w:t>посвящённых</w:t>
            </w:r>
            <w:proofErr w:type="gramEnd"/>
            <w:r w:rsidRPr="00BB01C6">
              <w:rPr>
                <w:rFonts w:ascii="Times New Roman" w:hAnsi="Times New Roman"/>
                <w:sz w:val="24"/>
                <w:szCs w:val="24"/>
              </w:rPr>
              <w:t xml:space="preserve"> памяти</w:t>
            </w:r>
          </w:p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1C6">
              <w:rPr>
                <w:rFonts w:ascii="Times New Roman" w:hAnsi="Times New Roman"/>
                <w:sz w:val="24"/>
                <w:szCs w:val="24"/>
              </w:rPr>
              <w:t xml:space="preserve"> воина-интернационалиста  В.В. </w:t>
            </w:r>
            <w:proofErr w:type="spellStart"/>
            <w:r w:rsidRPr="00BB01C6">
              <w:rPr>
                <w:rFonts w:ascii="Times New Roman" w:hAnsi="Times New Roman"/>
                <w:sz w:val="24"/>
                <w:szCs w:val="24"/>
              </w:rPr>
              <w:t>Чайникова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Конкурс новогоднего оформления кабинетов и школы.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Театральное представление «Новый год 2022!»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tabs>
                <w:tab w:val="center" w:pos="704"/>
                <w:tab w:val="center" w:pos="2959"/>
              </w:tabs>
              <w:spacing w:after="69" w:line="259" w:lineRule="auto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ab/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Тематическая </w:t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ab/>
              <w:t xml:space="preserve">новогодняя дискотека </w:t>
            </w:r>
          </w:p>
          <w:p w:rsidR="0067062C" w:rsidRPr="00A21AC8" w:rsidRDefault="0067062C" w:rsidP="00FA45CE">
            <w:pPr>
              <w:spacing w:after="0" w:line="259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декабрь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Классные руководители 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tabs>
                <w:tab w:val="center" w:pos="704"/>
                <w:tab w:val="center" w:pos="2959"/>
              </w:tabs>
              <w:spacing w:after="69" w:line="240" w:lineRule="auto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Подготовка и проведение литературно-музыкальной композиции « 900 дней подвига»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40" w:lineRule="auto"/>
              <w:ind w:right="58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январь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FA45C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411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Всероссийская массовая лыжная гонка «Лыжня России – 2022!»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 w:rsidR="0067062C" w:rsidRPr="00A21AC8" w:rsidTr="00FA45CE">
        <w:trPr>
          <w:trHeight w:val="737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</w:t>
            </w:r>
            <w:proofErr w:type="gram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родного</w:t>
            </w:r>
            <w:proofErr w:type="gramEnd"/>
          </w:p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языка (21 февраля)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женский день</w:t>
            </w:r>
          </w:p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(8 марта)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FA45CE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FA45CE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8E251D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Военно-спортивная игра</w:t>
            </w:r>
            <w:r w:rsidRPr="008E251D">
              <w:rPr>
                <w:rFonts w:ascii="Times New Roman" w:hAnsi="Times New Roman"/>
                <w:sz w:val="24"/>
                <w:szCs w:val="24"/>
              </w:rPr>
              <w:t xml:space="preserve"> «Зарница»</w:t>
            </w:r>
          </w:p>
          <w:p w:rsidR="0067062C" w:rsidRPr="00A21AC8" w:rsidRDefault="0067062C" w:rsidP="00FA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752B33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752B33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752B33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Районный фестиваль детского и юношеского творчества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widowControl w:val="0"/>
              <w:autoSpaceDE w:val="0"/>
              <w:autoSpaceDN w:val="0"/>
              <w:spacing w:after="0" w:line="240" w:lineRule="auto"/>
              <w:ind w:right="168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космонавтики.</w:t>
            </w:r>
          </w:p>
          <w:p w:rsidR="0067062C" w:rsidRPr="00A21AC8" w:rsidRDefault="0067062C" w:rsidP="0067062C">
            <w:pPr>
              <w:widowControl w:val="0"/>
              <w:autoSpaceDE w:val="0"/>
              <w:autoSpaceDN w:val="0"/>
              <w:spacing w:after="0" w:line="266" w:lineRule="exact"/>
              <w:ind w:right="15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A21AC8">
              <w:rPr>
                <w:rFonts w:ascii="Times New Roman" w:hAnsi="Times New Roman"/>
                <w:sz w:val="24"/>
                <w:lang w:eastAsia="ru-RU"/>
              </w:rPr>
              <w:t>Гагаринский</w:t>
            </w:r>
            <w:proofErr w:type="spellEnd"/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 урок «Космос- это мы».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67062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Default="0067062C" w:rsidP="0067062C">
            <w:pPr>
              <w:widowControl w:val="0"/>
              <w:autoSpaceDE w:val="0"/>
              <w:autoSpaceDN w:val="0"/>
              <w:spacing w:after="0" w:line="240" w:lineRule="auto"/>
              <w:ind w:right="168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пожарной охраны. Тематический урок ОБЖ</w:t>
            </w:r>
          </w:p>
          <w:p w:rsidR="0067062C" w:rsidRPr="00A21AC8" w:rsidRDefault="0067062C" w:rsidP="0067062C">
            <w:pPr>
              <w:widowControl w:val="0"/>
              <w:autoSpaceDE w:val="0"/>
              <w:autoSpaceDN w:val="0"/>
              <w:spacing w:after="0" w:line="240" w:lineRule="auto"/>
              <w:ind w:right="168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Победы советского народа в Великой Отечественной войне.</w:t>
            </w:r>
          </w:p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41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Линейка. Подведение итогов года.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08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Последний звонок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525"/>
        </w:trPr>
        <w:tc>
          <w:tcPr>
            <w:tcW w:w="101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«Школьный урок»</w:t>
            </w:r>
          </w:p>
        </w:tc>
      </w:tr>
      <w:tr w:rsidR="0067062C" w:rsidRPr="00A21AC8" w:rsidTr="00FA45CE">
        <w:trPr>
          <w:trHeight w:val="923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0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106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2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67062C" w:rsidRPr="00A21AC8" w:rsidTr="00FA45CE">
        <w:trPr>
          <w:trHeight w:val="441"/>
        </w:trPr>
        <w:tc>
          <w:tcPr>
            <w:tcW w:w="10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62C" w:rsidRPr="00A21AC8" w:rsidRDefault="0067062C" w:rsidP="0067062C">
            <w:pPr>
              <w:spacing w:after="16" w:line="259" w:lineRule="auto"/>
              <w:ind w:right="8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согласно индивидуальным планам работы учителей-предметников</w:t>
            </w:r>
          </w:p>
        </w:tc>
      </w:tr>
      <w:tr w:rsidR="0067062C" w:rsidRPr="00A21AC8" w:rsidTr="00FA45CE">
        <w:trPr>
          <w:trHeight w:val="439"/>
        </w:trPr>
        <w:tc>
          <w:tcPr>
            <w:tcW w:w="10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</w:tc>
      </w:tr>
      <w:tr w:rsidR="0067062C" w:rsidRPr="00A21AC8" w:rsidTr="00FA45CE">
        <w:trPr>
          <w:trHeight w:val="1022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Мероприятия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0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106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2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67062C" w:rsidRPr="00A21AC8" w:rsidTr="00FA45CE">
        <w:trPr>
          <w:trHeight w:val="1168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 «Планирование воспитательной работы на 2021– 2022</w:t>
            </w:r>
          </w:p>
          <w:p w:rsidR="0067062C" w:rsidRPr="00A21AC8" w:rsidRDefault="009F6110" w:rsidP="0067062C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Методическая помощь</w:t>
            </w:r>
            <w:r w:rsidR="0067062C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классным руководителям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59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B87CFA">
        <w:trPr>
          <w:trHeight w:val="1047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консультации для классных руководителей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9F6110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 классных руководителей</w:t>
            </w:r>
          </w:p>
        </w:tc>
      </w:tr>
      <w:tr w:rsidR="0067062C" w:rsidRPr="00A21AC8" w:rsidTr="00FA45CE">
        <w:trPr>
          <w:trHeight w:val="1554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10" w:rsidRPr="008C3C79" w:rsidRDefault="009F6110" w:rsidP="00B87CFA">
            <w:pPr>
              <w:spacing w:after="0" w:line="240" w:lineRule="auto"/>
              <w:ind w:left="29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заседания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 классных руководителей </w:t>
            </w:r>
            <w:r w:rsidRPr="008C3C79">
              <w:rPr>
                <w:rFonts w:ascii="Times New Roman" w:hAnsi="Times New Roman"/>
                <w:sz w:val="24"/>
                <w:szCs w:val="24"/>
              </w:rPr>
              <w:t xml:space="preserve">«Как сделать классное </w:t>
            </w:r>
            <w:r>
              <w:rPr>
                <w:rFonts w:ascii="Times New Roman" w:hAnsi="Times New Roman"/>
                <w:sz w:val="24"/>
                <w:szCs w:val="24"/>
              </w:rPr>
              <w:t>дело интересным и содержательны</w:t>
            </w:r>
            <w:r w:rsidRPr="008C3C79">
              <w:rPr>
                <w:rFonts w:ascii="Times New Roman" w:hAnsi="Times New Roman"/>
                <w:sz w:val="24"/>
                <w:szCs w:val="24"/>
              </w:rPr>
              <w:t>м?»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9F6110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  МО к</w:t>
            </w:r>
            <w:r w:rsidR="0067062C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лассных руководителей</w:t>
            </w:r>
          </w:p>
        </w:tc>
      </w:tr>
      <w:tr w:rsidR="009F6110" w:rsidRPr="00A21AC8" w:rsidTr="00FA45CE">
        <w:trPr>
          <w:trHeight w:val="1554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10" w:rsidRPr="00A21AC8" w:rsidRDefault="009F6110" w:rsidP="009F6110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Рейд «Внешний вид учащихся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10" w:rsidRPr="00A21AC8" w:rsidRDefault="009F6110" w:rsidP="009F6110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10" w:rsidRPr="00A21AC8" w:rsidRDefault="009F6110" w:rsidP="009F6110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10" w:rsidRPr="00A21AC8" w:rsidRDefault="009F6110" w:rsidP="009F6110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 классных руководителей</w:t>
            </w:r>
          </w:p>
        </w:tc>
      </w:tr>
      <w:tr w:rsidR="0067062C" w:rsidRPr="00A21AC8" w:rsidTr="00B87CFA">
        <w:trPr>
          <w:trHeight w:val="2228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1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рабочей документации классных руководителей:</w:t>
            </w:r>
          </w:p>
          <w:p w:rsidR="0067062C" w:rsidRPr="00A21AC8" w:rsidRDefault="0067062C" w:rsidP="0067062C">
            <w:pPr>
              <w:numPr>
                <w:ilvl w:val="0"/>
                <w:numId w:val="2"/>
              </w:numPr>
              <w:spacing w:before="100" w:beforeAutospacing="1" w:after="115" w:line="240" w:lineRule="auto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67062C" w:rsidRPr="00A21AC8" w:rsidRDefault="0067062C" w:rsidP="0067062C">
            <w:pPr>
              <w:numPr>
                <w:ilvl w:val="0"/>
                <w:numId w:val="2"/>
              </w:numPr>
              <w:spacing w:before="100" w:beforeAutospacing="1" w:after="115" w:line="240" w:lineRule="auto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B87C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осенних каникул 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внешкольных мероприятий</w:t>
            </w:r>
          </w:p>
          <w:p w:rsidR="0067062C" w:rsidRPr="00A21AC8" w:rsidRDefault="0067062C" w:rsidP="009F6110">
            <w:pPr>
              <w:spacing w:before="100" w:beforeAutospacing="1" w:after="115" w:line="240" w:lineRule="auto"/>
              <w:ind w:left="279" w:right="17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9F6110">
        <w:trPr>
          <w:trHeight w:val="1042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B87CFA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Проверка дне</w:t>
            </w:r>
            <w:r w:rsidR="00B87C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вников 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r w:rsidR="009F6110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581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Мониторинг состояния работы с родителями учащихся: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23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9F6110" w:rsidP="0067062C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r w:rsidR="0067062C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9F6110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  МО к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лассных руководителей</w:t>
            </w:r>
          </w:p>
        </w:tc>
      </w:tr>
      <w:tr w:rsidR="0067062C" w:rsidRPr="00A21AC8" w:rsidTr="00FA45CE">
        <w:trPr>
          <w:trHeight w:val="62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1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рабочей документации классных руководителей:</w:t>
            </w:r>
          </w:p>
          <w:p w:rsidR="0067062C" w:rsidRPr="00A21AC8" w:rsidRDefault="0067062C" w:rsidP="0067062C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67062C" w:rsidRPr="00A21AC8" w:rsidRDefault="0067062C" w:rsidP="0067062C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67062C" w:rsidRPr="00A21AC8" w:rsidRDefault="0067062C" w:rsidP="009F6110">
            <w:pPr>
              <w:spacing w:before="100" w:beforeAutospacing="1" w:after="115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7062C" w:rsidRPr="00A21AC8" w:rsidTr="00FA45CE">
        <w:trPr>
          <w:trHeight w:val="693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дневников </w:t>
            </w:r>
            <w:r w:rsidR="00B87C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13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FA" w:rsidRPr="008C3C79" w:rsidRDefault="00B87CFA" w:rsidP="00B87CFA">
            <w:pPr>
              <w:spacing w:after="0" w:line="240" w:lineRule="auto"/>
              <w:ind w:left="2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r w:rsidR="0067062C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 классных руководителей </w:t>
            </w:r>
            <w:r>
              <w:rPr>
                <w:rFonts w:ascii="Times New Roman" w:hAnsi="Times New Roman"/>
                <w:sz w:val="24"/>
                <w:szCs w:val="24"/>
              </w:rPr>
              <w:t>«Нравственно-патриотическое</w:t>
            </w:r>
            <w:r w:rsidRPr="008C3C79">
              <w:rPr>
                <w:rFonts w:ascii="Times New Roman" w:hAnsi="Times New Roman"/>
                <w:sz w:val="24"/>
                <w:szCs w:val="24"/>
              </w:rPr>
              <w:t xml:space="preserve"> воспитание школьников через различные виды деятельности»</w:t>
            </w:r>
          </w:p>
          <w:p w:rsidR="0067062C" w:rsidRPr="00A21AC8" w:rsidRDefault="0067062C" w:rsidP="00B87C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23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 рабочей документации классных руководителей:</w:t>
            </w:r>
          </w:p>
          <w:p w:rsidR="0067062C" w:rsidRPr="00A21AC8" w:rsidRDefault="0067062C" w:rsidP="0067062C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67062C" w:rsidRPr="00A21AC8" w:rsidRDefault="0067062C" w:rsidP="009F6110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9F61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весенних каникул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67062C" w:rsidRPr="00A21AC8" w:rsidTr="00FA45CE">
        <w:trPr>
          <w:trHeight w:val="646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Мониторинг состоян</w:t>
            </w:r>
            <w:r w:rsidR="00143FC5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ия работы с родителями учащихся.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67062C" w:rsidRPr="00A21AC8" w:rsidTr="00FA45CE">
        <w:trPr>
          <w:trHeight w:val="77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дневников </w:t>
            </w:r>
            <w:r w:rsidR="00143F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23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9F6110" w:rsidRDefault="0067062C" w:rsidP="0067062C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1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Сдача отчётов о проведённой воспитательной работе за прошедший год, полного анализа деятельности классного руководителя, постановка целей и задач на следующий учебный год.</w:t>
            </w:r>
          </w:p>
          <w:p w:rsidR="0067062C" w:rsidRPr="009F6110" w:rsidRDefault="0067062C" w:rsidP="0067062C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1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классной документации.</w:t>
            </w:r>
          </w:p>
          <w:p w:rsidR="0067062C" w:rsidRPr="005F6005" w:rsidRDefault="0067062C" w:rsidP="005F6005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1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общешкольного информационно-аналитического отчёта по воспитательной работе.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123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5F6005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5F60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летних каникул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693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дневников </w:t>
            </w:r>
            <w:r w:rsidR="00143F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 ВР</w:t>
            </w:r>
          </w:p>
        </w:tc>
      </w:tr>
      <w:tr w:rsidR="0067062C" w:rsidRPr="00A21AC8" w:rsidTr="005F6005">
        <w:trPr>
          <w:trHeight w:val="1217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05" w:rsidRPr="00A21AC8" w:rsidRDefault="0067062C" w:rsidP="005F6005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Прохождение курсов повышения квалификации для педагогов - классных руководителей</w:t>
            </w:r>
          </w:p>
          <w:p w:rsidR="0067062C" w:rsidRPr="00A21AC8" w:rsidRDefault="0067062C" w:rsidP="005F6005">
            <w:pPr>
              <w:spacing w:before="100" w:beforeAutospacing="1" w:after="115" w:line="240" w:lineRule="auto"/>
              <w:ind w:left="780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123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1291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B8219D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уроков, посвящённых учебным предметам с последующим обсуждением и анализом итогов проведённых мероприятий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143FC5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67062C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7062C" w:rsidRPr="00A21AC8" w:rsidTr="00FA45CE">
        <w:trPr>
          <w:trHeight w:val="1230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Мониторинги по классам:</w:t>
            </w:r>
          </w:p>
          <w:p w:rsidR="0067062C" w:rsidRPr="00A21AC8" w:rsidRDefault="0067062C" w:rsidP="0067062C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воспитанности учащихся;</w:t>
            </w:r>
          </w:p>
          <w:p w:rsidR="0067062C" w:rsidRPr="00A21AC8" w:rsidRDefault="0067062C" w:rsidP="0067062C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правовой образованности учащихся;</w:t>
            </w:r>
          </w:p>
          <w:p w:rsidR="0067062C" w:rsidRPr="00A21AC8" w:rsidRDefault="0067062C" w:rsidP="0067062C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420"/>
        </w:trPr>
        <w:tc>
          <w:tcPr>
            <w:tcW w:w="101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«Курсы внеурочной деятельности»</w:t>
            </w:r>
          </w:p>
        </w:tc>
      </w:tr>
      <w:tr w:rsidR="0067062C" w:rsidRPr="00A21AC8" w:rsidTr="00FA45CE">
        <w:trPr>
          <w:trHeight w:val="932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B8219D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B8219D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>Классы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B8219D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B8219D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>Ответственные</w:t>
            </w:r>
          </w:p>
        </w:tc>
      </w:tr>
      <w:tr w:rsidR="0067062C" w:rsidRPr="00A21AC8" w:rsidTr="00FA45CE">
        <w:trPr>
          <w:trHeight w:val="691"/>
        </w:trPr>
        <w:tc>
          <w:tcPr>
            <w:tcW w:w="10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Данный модуль реализуется в соответствии с учебными планами внеурочной деятельности</w:t>
            </w:r>
          </w:p>
        </w:tc>
      </w:tr>
      <w:tr w:rsidR="0067062C" w:rsidRPr="00A21AC8" w:rsidTr="00FA45CE">
        <w:trPr>
          <w:trHeight w:val="522"/>
        </w:trPr>
        <w:tc>
          <w:tcPr>
            <w:tcW w:w="10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«Работа с родителями»</w:t>
            </w:r>
          </w:p>
        </w:tc>
      </w:tr>
      <w:tr w:rsidR="0067062C" w:rsidRPr="00A21AC8" w:rsidTr="00FA45CE">
        <w:trPr>
          <w:trHeight w:val="940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19D" w:rsidRDefault="00B8219D" w:rsidP="0067062C">
            <w:pPr>
              <w:spacing w:after="159" w:line="259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  <w:p w:rsidR="0067062C" w:rsidRPr="00A21AC8" w:rsidRDefault="00B8219D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Мероприятия</w:t>
            </w: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B8219D">
            <w:pPr>
              <w:spacing w:after="160" w:line="259" w:lineRule="auto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106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2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67062C" w:rsidRPr="00A21AC8" w:rsidTr="00B8219D">
        <w:trPr>
          <w:trHeight w:val="1573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67062C" w:rsidRPr="00A21AC8" w:rsidRDefault="0067062C" w:rsidP="0067062C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Формирование общеш</w:t>
            </w:r>
            <w:r w:rsidR="00143FC5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кольного родительского комитета.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B8219D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67062C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268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Знакомство родительской общественности с </w:t>
            </w:r>
            <w:r w:rsidRPr="00B8219D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нормативными документами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, регламентирующими деятельность школы:</w:t>
            </w:r>
          </w:p>
          <w:p w:rsidR="0067062C" w:rsidRPr="00A21AC8" w:rsidRDefault="0067062C" w:rsidP="0067062C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Всеобщая декларация прав человека,</w:t>
            </w:r>
          </w:p>
          <w:p w:rsidR="0067062C" w:rsidRPr="00A21AC8" w:rsidRDefault="0067062C" w:rsidP="0067062C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Декларация прав ребёнка,</w:t>
            </w:r>
          </w:p>
          <w:p w:rsidR="0067062C" w:rsidRPr="00A21AC8" w:rsidRDefault="0067062C" w:rsidP="0067062C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Конвенция о правах ребёнка,</w:t>
            </w:r>
          </w:p>
          <w:p w:rsidR="0067062C" w:rsidRPr="00A21AC8" w:rsidRDefault="0067062C" w:rsidP="0067062C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Конституция РФ,</w:t>
            </w:r>
          </w:p>
          <w:p w:rsidR="0067062C" w:rsidRPr="00A21AC8" w:rsidRDefault="0067062C" w:rsidP="0067062C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Семейный кодекс,</w:t>
            </w:r>
          </w:p>
          <w:p w:rsidR="0067062C" w:rsidRPr="00B8219D" w:rsidRDefault="0067062C" w:rsidP="00B8219D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Закон об образовании</w:t>
            </w:r>
            <w:r w:rsidRPr="00B8219D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67062C" w:rsidRPr="00A21AC8" w:rsidRDefault="0067062C" w:rsidP="0067062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eastAsia="ru-RU"/>
              </w:rPr>
            </w:pPr>
          </w:p>
          <w:p w:rsidR="0067062C" w:rsidRPr="00A21AC8" w:rsidRDefault="0067062C" w:rsidP="0067062C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67062C" w:rsidRPr="00A21AC8" w:rsidRDefault="0067062C" w:rsidP="0067062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eastAsia="ru-RU"/>
              </w:rPr>
            </w:pPr>
          </w:p>
          <w:p w:rsidR="0067062C" w:rsidRPr="00A21AC8" w:rsidRDefault="0067062C" w:rsidP="0067062C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B8219D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67062C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1338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Проведение родительских собраний различной воспитательной тематики: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внутришкольном</w:t>
            </w:r>
            <w:proofErr w:type="spellEnd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распорядке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формировании  здорового  образа жизни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безопасном поведении учащихся в школе, общественных местах и дома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психофизическом развитии детей и подростков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подготовке к итоговы</w:t>
            </w:r>
            <w:r w:rsidR="00B8219D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м аттестациям в режиме ЕГЭ 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Участие несовершеннолетних в несанкционированных митингах и акциях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режиме дня школьников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соблюдении принципов информационной безопасности учащихся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школьном пропускном режиме и обеспечении безопасности детей, находящихся в школе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профилактике применения  насилия в семье</w:t>
            </w:r>
          </w:p>
          <w:p w:rsidR="0067062C" w:rsidRPr="00A21AC8" w:rsidRDefault="0067062C" w:rsidP="0067062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 родительском </w:t>
            </w:r>
            <w:proofErr w:type="gramStart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контроле за</w:t>
            </w:r>
            <w:proofErr w:type="gramEnd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поведением несовершеннолетних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</w:t>
            </w:r>
            <w:r w:rsidR="00B8219D">
              <w:rPr>
                <w:rFonts w:ascii="Times New Roman" w:hAnsi="Times New Roman"/>
                <w:sz w:val="24"/>
                <w:szCs w:val="24"/>
                <w:lang w:eastAsia="ru-RU"/>
              </w:rPr>
              <w:t>итель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338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before="100" w:beforeAutospacing="1" w:after="115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Раб</w:t>
            </w:r>
            <w:r w:rsidR="00260BAD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ота родительского комитета 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школы:</w:t>
            </w:r>
          </w:p>
          <w:p w:rsidR="0067062C" w:rsidRPr="00A21AC8" w:rsidRDefault="0067062C" w:rsidP="0067062C">
            <w:pPr>
              <w:numPr>
                <w:ilvl w:val="0"/>
                <w:numId w:val="25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беседы для педагогического коллектива под общей темой «Семья и законы»</w:t>
            </w:r>
          </w:p>
          <w:p w:rsidR="0067062C" w:rsidRPr="00A21AC8" w:rsidRDefault="0067062C" w:rsidP="00143FC5">
            <w:pPr>
              <w:numPr>
                <w:ilvl w:val="0"/>
                <w:numId w:val="25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Тематические родительские собрания, посвящённые вопросам безопасного поведения детей 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260BAD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67062C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407"/>
        </w:trPr>
        <w:tc>
          <w:tcPr>
            <w:tcW w:w="101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Модуль «Самоуправление»</w:t>
            </w:r>
          </w:p>
        </w:tc>
      </w:tr>
      <w:tr w:rsidR="0067062C" w:rsidRPr="00A21AC8" w:rsidTr="00FA45CE">
        <w:trPr>
          <w:trHeight w:val="703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143FC5" w:rsidRDefault="00143FC5" w:rsidP="0067062C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143FC5"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0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106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2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67062C" w:rsidRPr="00A21AC8" w:rsidTr="00FA45CE">
        <w:trPr>
          <w:trHeight w:val="688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Заседания Совета старшеклассников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ind w:right="19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1 раз в месяц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0" w:lineRule="atLeast"/>
              <w:ind w:left="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spacing w:after="0"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985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Сбор Совета старшекла</w:t>
            </w:r>
            <w:r w:rsidR="00260B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ссников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1 раз в месяц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0" w:lineRule="atLeast"/>
              <w:ind w:left="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67062C" w:rsidRPr="00A21AC8" w:rsidRDefault="0067062C" w:rsidP="0067062C">
            <w:pPr>
              <w:spacing w:after="0"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062C" w:rsidRPr="00A21AC8" w:rsidTr="00FA45CE">
        <w:trPr>
          <w:trHeight w:val="841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Сбор активов классов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62C" w:rsidRPr="00A21AC8" w:rsidRDefault="0067062C" w:rsidP="0067062C">
            <w:pPr>
              <w:spacing w:after="0" w:line="240" w:lineRule="auto"/>
              <w:ind w:right="19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1251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163" w:line="238" w:lineRule="auto"/>
              <w:rPr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Участие в школьных мероприятиях </w:t>
            </w:r>
            <w:r w:rsidR="00260BAD">
              <w:rPr>
                <w:rFonts w:ascii="Times New Roman" w:hAnsi="Times New Roman"/>
                <w:sz w:val="24"/>
                <w:lang w:eastAsia="ru-RU"/>
              </w:rPr>
              <w:t>и в мероприятиях по плану школы</w:t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67062C" w:rsidRPr="00A21AC8" w:rsidRDefault="0067062C" w:rsidP="0067062C">
            <w:pPr>
              <w:spacing w:after="0" w:line="240" w:lineRule="auto"/>
              <w:ind w:left="720"/>
              <w:rPr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281" w:line="238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  <w:p w:rsidR="0067062C" w:rsidRPr="00A21AC8" w:rsidRDefault="0067062C" w:rsidP="0067062C">
            <w:pPr>
              <w:spacing w:after="0" w:line="240" w:lineRule="auto"/>
              <w:ind w:left="167" w:firstLine="45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0" w:lineRule="atLeast"/>
              <w:ind w:left="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7062C" w:rsidRPr="00A21AC8" w:rsidTr="00FA45CE">
        <w:trPr>
          <w:trHeight w:val="380"/>
        </w:trPr>
        <w:tc>
          <w:tcPr>
            <w:tcW w:w="101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58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 Профориентация»</w:t>
            </w:r>
          </w:p>
        </w:tc>
      </w:tr>
      <w:tr w:rsidR="0067062C" w:rsidRPr="00A21AC8" w:rsidTr="00FA45CE">
        <w:trPr>
          <w:trHeight w:val="912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59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260BAD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Мероприятия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0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106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162" w:line="259" w:lineRule="auto"/>
              <w:jc w:val="center"/>
              <w:rPr>
                <w:sz w:val="24"/>
                <w:lang w:eastAsia="ru-RU"/>
              </w:rPr>
            </w:pPr>
          </w:p>
          <w:p w:rsidR="0067062C" w:rsidRPr="00A21AC8" w:rsidRDefault="0067062C" w:rsidP="0067062C">
            <w:pPr>
              <w:spacing w:after="0" w:line="259" w:lineRule="auto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67062C" w:rsidRPr="00A21AC8" w:rsidTr="00FA45CE">
        <w:trPr>
          <w:trHeight w:val="1047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Единый урок «Ты – предприниматель»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  <w:tr w:rsidR="0067062C" w:rsidRPr="00A21AC8" w:rsidTr="00FA45CE">
        <w:trPr>
          <w:trHeight w:val="977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Участие в </w:t>
            </w:r>
            <w:proofErr w:type="spellStart"/>
            <w:r w:rsidRPr="00A21AC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профориентационных</w:t>
            </w:r>
            <w:proofErr w:type="spellEnd"/>
            <w:r w:rsidRPr="00A21AC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проектах «Большая перемена»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C" w:rsidRPr="00A21AC8" w:rsidRDefault="0067062C" w:rsidP="0067062C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67062C" w:rsidRPr="00A21AC8" w:rsidRDefault="0067062C" w:rsidP="0067062C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учителя предметники</w:t>
            </w:r>
          </w:p>
        </w:tc>
      </w:tr>
      <w:tr w:rsidR="0067062C" w:rsidRPr="00A21AC8" w:rsidTr="00FA45CE">
        <w:trPr>
          <w:trHeight w:val="540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tabs>
                <w:tab w:val="center" w:pos="663"/>
                <w:tab w:val="center" w:pos="2594"/>
              </w:tabs>
              <w:spacing w:after="71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Организация  </w:t>
            </w:r>
            <w:proofErr w:type="gram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тематических</w:t>
            </w:r>
            <w:proofErr w:type="gramEnd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7062C" w:rsidRPr="00A21AC8" w:rsidRDefault="0067062C" w:rsidP="0067062C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классных часов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062C" w:rsidRPr="00A21AC8" w:rsidTr="00FA45CE">
        <w:trPr>
          <w:trHeight w:val="683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районных предметных олимпиадах и конкурсах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67062C" w:rsidP="0067062C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62C" w:rsidRPr="00A21AC8" w:rsidRDefault="00143FC5" w:rsidP="0067062C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67062C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</w:tc>
      </w:tr>
    </w:tbl>
    <w:p w:rsidR="000F2407" w:rsidRPr="00FA45CE" w:rsidRDefault="000F2407" w:rsidP="00FA45CE">
      <w:pPr>
        <w:tabs>
          <w:tab w:val="left" w:pos="960"/>
        </w:tabs>
        <w:rPr>
          <w:rFonts w:hAnsi="Times New Roman"/>
          <w:sz w:val="24"/>
          <w:szCs w:val="24"/>
        </w:rPr>
      </w:pPr>
    </w:p>
    <w:sectPr w:rsidR="000F2407" w:rsidRPr="00FA45CE" w:rsidSect="000F240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4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F47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368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76E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883D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224B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11E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0D5C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516426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796724"/>
    <w:multiLevelType w:val="hybridMultilevel"/>
    <w:tmpl w:val="57280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9A24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CD69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F54721"/>
    <w:multiLevelType w:val="hybridMultilevel"/>
    <w:tmpl w:val="2A566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E332D"/>
    <w:multiLevelType w:val="hybridMultilevel"/>
    <w:tmpl w:val="FE6AE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AE1B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023764"/>
    <w:multiLevelType w:val="hybridMultilevel"/>
    <w:tmpl w:val="681E9DE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9A941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702F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8"/>
  </w:num>
  <w:num w:numId="5">
    <w:abstractNumId w:val="13"/>
  </w:num>
  <w:num w:numId="6">
    <w:abstractNumId w:val="10"/>
  </w:num>
  <w:num w:numId="7">
    <w:abstractNumId w:val="4"/>
  </w:num>
  <w:num w:numId="8">
    <w:abstractNumId w:val="0"/>
  </w:num>
  <w:num w:numId="9">
    <w:abstractNumId w:val="24"/>
  </w:num>
  <w:num w:numId="10">
    <w:abstractNumId w:val="22"/>
  </w:num>
  <w:num w:numId="11">
    <w:abstractNumId w:val="3"/>
  </w:num>
  <w:num w:numId="12">
    <w:abstractNumId w:val="14"/>
  </w:num>
  <w:num w:numId="13">
    <w:abstractNumId w:val="12"/>
  </w:num>
  <w:num w:numId="14">
    <w:abstractNumId w:val="19"/>
  </w:num>
  <w:num w:numId="15">
    <w:abstractNumId w:val="5"/>
  </w:num>
  <w:num w:numId="16">
    <w:abstractNumId w:val="11"/>
  </w:num>
  <w:num w:numId="17">
    <w:abstractNumId w:val="25"/>
  </w:num>
  <w:num w:numId="18">
    <w:abstractNumId w:val="2"/>
  </w:num>
  <w:num w:numId="19">
    <w:abstractNumId w:val="17"/>
  </w:num>
  <w:num w:numId="20">
    <w:abstractNumId w:val="1"/>
  </w:num>
  <w:num w:numId="21">
    <w:abstractNumId w:val="20"/>
  </w:num>
  <w:num w:numId="22">
    <w:abstractNumId w:val="15"/>
  </w:num>
  <w:num w:numId="23">
    <w:abstractNumId w:val="23"/>
  </w:num>
  <w:num w:numId="24">
    <w:abstractNumId w:val="21"/>
  </w:num>
  <w:num w:numId="25">
    <w:abstractNumId w:val="7"/>
  </w:num>
  <w:num w:numId="26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F2407"/>
    <w:rsid w:val="000F2407"/>
    <w:rsid w:val="00143FC5"/>
    <w:rsid w:val="001973CD"/>
    <w:rsid w:val="001B68BF"/>
    <w:rsid w:val="00260BAD"/>
    <w:rsid w:val="005F6005"/>
    <w:rsid w:val="00666302"/>
    <w:rsid w:val="0067062C"/>
    <w:rsid w:val="00741169"/>
    <w:rsid w:val="00817211"/>
    <w:rsid w:val="008E251D"/>
    <w:rsid w:val="009162C0"/>
    <w:rsid w:val="009359D6"/>
    <w:rsid w:val="009F6110"/>
    <w:rsid w:val="00B8219D"/>
    <w:rsid w:val="00B87CFA"/>
    <w:rsid w:val="00BB01C6"/>
    <w:rsid w:val="00D64D5D"/>
    <w:rsid w:val="00F72661"/>
    <w:rsid w:val="00FA4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40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F2407"/>
    <w:pPr>
      <w:keepNext/>
      <w:keepLines/>
      <w:spacing w:before="48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F2407"/>
    <w:pPr>
      <w:keepNext/>
      <w:keepLines/>
      <w:spacing w:before="20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F2407"/>
    <w:pPr>
      <w:keepNext/>
      <w:keepLines/>
      <w:spacing w:before="20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2407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0F240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F2407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3">
    <w:name w:val="header"/>
    <w:basedOn w:val="a"/>
    <w:link w:val="a4"/>
    <w:uiPriority w:val="99"/>
    <w:rsid w:val="000F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2407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rsid w:val="000F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2407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semiHidden/>
    <w:rsid w:val="000F240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F2407"/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0F2407"/>
    <w:pPr>
      <w:ind w:left="720"/>
      <w:contextualSpacing/>
    </w:pPr>
  </w:style>
  <w:style w:type="character" w:customStyle="1" w:styleId="aa">
    <w:name w:val="Текст выноски Знак"/>
    <w:basedOn w:val="a0"/>
    <w:link w:val="ab"/>
    <w:uiPriority w:val="99"/>
    <w:semiHidden/>
    <w:rsid w:val="000F2407"/>
    <w:rPr>
      <w:rFonts w:ascii="Tahoma" w:eastAsia="Calibri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rsid w:val="000F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0F240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0F2407"/>
    <w:pPr>
      <w:spacing w:after="0" w:line="240" w:lineRule="auto"/>
      <w:ind w:left="108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Заголовок 11"/>
    <w:basedOn w:val="a"/>
    <w:next w:val="a"/>
    <w:uiPriority w:val="99"/>
    <w:rsid w:val="000F2407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ac">
    <w:name w:val="Normal (Web)"/>
    <w:basedOn w:val="a"/>
    <w:uiPriority w:val="99"/>
    <w:rsid w:val="000F24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F24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Grid">
    <w:name w:val="TableGrid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uiPriority w:val="99"/>
    <w:rsid w:val="000F2407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0F240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eastAsia="ru-RU"/>
    </w:rPr>
  </w:style>
  <w:style w:type="table" w:customStyle="1" w:styleId="TableGrid3">
    <w:name w:val="TableGrid3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0">
    <w:name w:val="Заголовок 1 Знак1"/>
    <w:basedOn w:val="a0"/>
    <w:uiPriority w:val="99"/>
    <w:rsid w:val="000F2407"/>
    <w:rPr>
      <w:rFonts w:ascii="Cambria" w:hAnsi="Cambria" w:cs="Times New Roman"/>
      <w:b/>
      <w:bCs/>
      <w:color w:val="365F91"/>
      <w:sz w:val="28"/>
      <w:szCs w:val="28"/>
    </w:rPr>
  </w:style>
  <w:style w:type="table" w:styleId="ad">
    <w:name w:val="Table Grid"/>
    <w:basedOn w:val="a1"/>
    <w:uiPriority w:val="99"/>
    <w:rsid w:val="000F24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99"/>
    <w:qFormat/>
    <w:rsid w:val="000F2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trol">
    <w:name w:val="control"/>
    <w:basedOn w:val="a0"/>
    <w:uiPriority w:val="99"/>
    <w:rsid w:val="000F2407"/>
    <w:rPr>
      <w:rFonts w:cs="Times New Roman"/>
    </w:rPr>
  </w:style>
  <w:style w:type="table" w:customStyle="1" w:styleId="12">
    <w:name w:val="Сетка таблицы1"/>
    <w:uiPriority w:val="99"/>
    <w:rsid w:val="000F24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5678</Words>
  <Characters>32365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7</cp:revision>
  <dcterms:created xsi:type="dcterms:W3CDTF">2021-08-31T01:53:00Z</dcterms:created>
  <dcterms:modified xsi:type="dcterms:W3CDTF">2021-09-09T12:26:00Z</dcterms:modified>
</cp:coreProperties>
</file>